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53414E96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8C48A0">
        <w:rPr>
          <w:rFonts w:cstheme="minorHAnsi"/>
          <w:b/>
        </w:rPr>
        <w:t>3</w:t>
      </w:r>
      <w:r w:rsidR="008C48A0" w:rsidRPr="008C48A0">
        <w:rPr>
          <w:rFonts w:cstheme="minorHAnsi"/>
          <w:b/>
          <w:vertAlign w:val="superscript"/>
        </w:rPr>
        <w:t>rd</w:t>
      </w:r>
      <w:r w:rsidR="008C48A0">
        <w:rPr>
          <w:rFonts w:cstheme="minorHAnsi"/>
          <w:b/>
        </w:rPr>
        <w:t xml:space="preserve"> December</w:t>
      </w:r>
      <w:r w:rsidR="007A177F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Pr="00B135B1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NALC – </w:t>
      </w:r>
      <w:r w:rsidR="00E358E2" w:rsidRPr="00B135B1">
        <w:rPr>
          <w:rFonts w:cstheme="minorHAnsi"/>
        </w:rPr>
        <w:t>various</w:t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0DAB707A" w14:textId="77777777" w:rsidR="009E2CE3" w:rsidRPr="00B135B1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ESALC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6878B944" w14:textId="2C981586" w:rsidR="00167D87" w:rsidRPr="00B135B1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– </w:t>
      </w:r>
      <w:r w:rsidR="00C70A4F" w:rsidRPr="00B135B1">
        <w:rPr>
          <w:rFonts w:cstheme="minorHAnsi"/>
        </w:rPr>
        <w:t>various</w:t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/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PC</w:t>
      </w:r>
    </w:p>
    <w:p w14:paraId="617E9091" w14:textId="52505D94" w:rsidR="004967B9" w:rsidRPr="00B135B1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SLCC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14F04508" w14:textId="44F4E07C" w:rsidR="007B54FB" w:rsidRPr="00B135B1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WDC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1B731CD1" w14:textId="0541A193" w:rsidR="00A40B6F" w:rsidRPr="00B135B1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Roy Galley update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5381E663" w14:textId="3FDF385E" w:rsidR="002E4925" w:rsidRDefault="0057092A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Burial requests – various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3C5B68D2" w14:textId="77777777" w:rsidR="00571851" w:rsidRPr="007A177F" w:rsidRDefault="00571851" w:rsidP="000B5820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5820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C7F47"/>
    <w:rsid w:val="001D2A5B"/>
    <w:rsid w:val="001D2F27"/>
    <w:rsid w:val="001D30F1"/>
    <w:rsid w:val="001E0090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1732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0159"/>
    <w:rsid w:val="00401018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5973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1A03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7207C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5FE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1851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20"/>
    <w:rsid w:val="005D11D2"/>
    <w:rsid w:val="005D5601"/>
    <w:rsid w:val="005E14EF"/>
    <w:rsid w:val="005E2621"/>
    <w:rsid w:val="005E50D7"/>
    <w:rsid w:val="005F0700"/>
    <w:rsid w:val="005F16C4"/>
    <w:rsid w:val="005F295C"/>
    <w:rsid w:val="005F2CB2"/>
    <w:rsid w:val="005F3614"/>
    <w:rsid w:val="005F3CAB"/>
    <w:rsid w:val="005F434E"/>
    <w:rsid w:val="005F5251"/>
    <w:rsid w:val="005F5B8E"/>
    <w:rsid w:val="005F730C"/>
    <w:rsid w:val="0060139D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177F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100B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48A0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11EF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55CE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2E9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2C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C7E92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3E98"/>
    <w:rsid w:val="00AF686C"/>
    <w:rsid w:val="00AF78F7"/>
    <w:rsid w:val="00B00930"/>
    <w:rsid w:val="00B019ED"/>
    <w:rsid w:val="00B01DC1"/>
    <w:rsid w:val="00B02E6C"/>
    <w:rsid w:val="00B03D51"/>
    <w:rsid w:val="00B04E06"/>
    <w:rsid w:val="00B0501F"/>
    <w:rsid w:val="00B135B1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0BAC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641"/>
    <w:rsid w:val="00C75906"/>
    <w:rsid w:val="00C76379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C7D8B"/>
    <w:rsid w:val="00CD145D"/>
    <w:rsid w:val="00CD1B72"/>
    <w:rsid w:val="00CD2C7C"/>
    <w:rsid w:val="00CD532E"/>
    <w:rsid w:val="00CD5920"/>
    <w:rsid w:val="00CE054D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6FBF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092F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12DFE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2D63"/>
    <w:rsid w:val="00FA7BB8"/>
    <w:rsid w:val="00FB10C6"/>
    <w:rsid w:val="00FB6252"/>
    <w:rsid w:val="00FB63C3"/>
    <w:rsid w:val="00FB671F"/>
    <w:rsid w:val="00FC1F5B"/>
    <w:rsid w:val="00FC2BD0"/>
    <w:rsid w:val="00FC3115"/>
    <w:rsid w:val="00FC3DA1"/>
    <w:rsid w:val="00FC4CC6"/>
    <w:rsid w:val="00FC610B"/>
    <w:rsid w:val="00FD062C"/>
    <w:rsid w:val="00FD2E4F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273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2025-09-22T11:12:00Z</cp:lastPrinted>
  <dcterms:created xsi:type="dcterms:W3CDTF">2025-11-26T10:30:00Z</dcterms:created>
  <dcterms:modified xsi:type="dcterms:W3CDTF">2025-11-26T10:30:00Z</dcterms:modified>
</cp:coreProperties>
</file>